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Avencas,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95570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3428460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125664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504319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535115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110003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3784913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