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Joana Mancini Ongaro,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2005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2769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52473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24442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82790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18667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62971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