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Sírius,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0715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384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92965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8482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41953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30155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0050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