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rebaixamento de guia para cadeirante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Av. Amália Demo Franceschini, altura do n° 179, Jardim São Domingos.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186950" name="image2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96656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053963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020007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18220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227687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463693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