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tapa buracos na</w:t>
      </w:r>
      <w:r w:rsidR="00C87871">
        <w:rPr>
          <w:rFonts w:ascii="Arial" w:hAnsi="Arial" w:cs="Arial"/>
        </w:rPr>
        <w:t xml:space="preserve"> </w:t>
      </w:r>
      <w:r w:rsidRPr="00BD65C7" w:rsidR="00BD65C7">
        <w:rPr>
          <w:rFonts w:ascii="Arial" w:hAnsi="Arial" w:cs="Arial"/>
        </w:rPr>
        <w:t>Rua Pedro Vitor da Silva</w:t>
      </w:r>
      <w:r w:rsidR="00BD65C7">
        <w:rPr>
          <w:rFonts w:ascii="Arial" w:hAnsi="Arial" w:cs="Arial"/>
        </w:rPr>
        <w:t xml:space="preserve">, em frente ao número 426 </w:t>
      </w:r>
      <w:r w:rsidRPr="00BD65C7" w:rsidR="00BD65C7">
        <w:rPr>
          <w:rFonts w:ascii="Arial" w:hAnsi="Arial" w:cs="Arial"/>
        </w:rPr>
        <w:t>-</w:t>
      </w:r>
      <w:r w:rsidR="00BD65C7">
        <w:rPr>
          <w:rFonts w:ascii="Arial" w:hAnsi="Arial" w:cs="Arial"/>
        </w:rPr>
        <w:t xml:space="preserve"> </w:t>
      </w:r>
      <w:r w:rsidRPr="00BD65C7" w:rsidR="00BD65C7">
        <w:rPr>
          <w:rFonts w:ascii="Arial" w:hAnsi="Arial" w:cs="Arial"/>
        </w:rPr>
        <w:t>Pq. Bandeirantes I</w:t>
      </w:r>
      <w:r w:rsidR="00BD65C7">
        <w:rPr>
          <w:rFonts w:ascii="Arial" w:hAnsi="Arial" w:cs="Arial"/>
        </w:rPr>
        <w:t>.</w:t>
      </w:r>
      <w:bookmarkStart w:id="0" w:name="_GoBack"/>
      <w:bookmarkEnd w:id="0"/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967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7982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3D7B"/>
    <w:rsid w:val="00140A72"/>
    <w:rsid w:val="001618D0"/>
    <w:rsid w:val="001E379B"/>
    <w:rsid w:val="002027CF"/>
    <w:rsid w:val="0020650C"/>
    <w:rsid w:val="003D48DC"/>
    <w:rsid w:val="004B7E3B"/>
    <w:rsid w:val="00841E1E"/>
    <w:rsid w:val="009059C0"/>
    <w:rsid w:val="009324E8"/>
    <w:rsid w:val="00956CB6"/>
    <w:rsid w:val="009808FA"/>
    <w:rsid w:val="00B2665A"/>
    <w:rsid w:val="00B65BAF"/>
    <w:rsid w:val="00B966FF"/>
    <w:rsid w:val="00BD65C7"/>
    <w:rsid w:val="00C51C7E"/>
    <w:rsid w:val="00C87871"/>
    <w:rsid w:val="00D101FF"/>
    <w:rsid w:val="00D30D40"/>
    <w:rsid w:val="00D52B7A"/>
    <w:rsid w:val="00D87C3A"/>
    <w:rsid w:val="00E34BF4"/>
    <w:rsid w:val="00E6045E"/>
    <w:rsid w:val="00E67C22"/>
    <w:rsid w:val="00E76628"/>
    <w:rsid w:val="00EF6F52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2024-01-30T14:35:00Z</dcterms:created>
  <dcterms:modified xsi:type="dcterms:W3CDTF">2024-01-30T14:36:00Z</dcterms:modified>
</cp:coreProperties>
</file>