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3AF3" w:rsidRPr="00971B59" w:rsidP="00971B59" w14:paraId="2C39641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971B59" w:rsidP="00971B59" w14:paraId="30C0F3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73AF3" w:rsidRPr="00971B59" w:rsidP="00971B59" w14:paraId="75411A5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F37DB" w:rsidRPr="00971B59" w:rsidP="00971B59" w14:paraId="5D9B927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971B59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F37DB" w:rsidRPr="00971B59" w:rsidP="00971B59" w14:paraId="344F58A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630965B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7A91311E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67696" w:rsidRPr="00971B59" w:rsidP="00971B59" w14:paraId="028F9482" w14:textId="6DC9694A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971B59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</w:t>
      </w:r>
      <w:r w:rsidRPr="00971B59" w:rsidR="007B74EB">
        <w:rPr>
          <w:rFonts w:ascii="Bookman Old Style" w:hAnsi="Bookman Old Style" w:cs="Arial"/>
          <w:b/>
          <w:sz w:val="24"/>
          <w:szCs w:val="24"/>
        </w:rPr>
        <w:t>DEMARCAÇÃO DE SOLO REFERENTE A LOMBADA</w:t>
      </w:r>
      <w:r w:rsidRPr="00971B59" w:rsidR="006A0F82">
        <w:rPr>
          <w:rFonts w:ascii="Bookman Old Style" w:hAnsi="Bookman Old Style" w:cs="Arial"/>
          <w:sz w:val="24"/>
          <w:szCs w:val="24"/>
        </w:rPr>
        <w:t xml:space="preserve"> </w:t>
      </w:r>
      <w:r w:rsidRPr="00971B59" w:rsidR="007B74EB">
        <w:rPr>
          <w:rFonts w:ascii="Bookman Old Style" w:hAnsi="Bookman Old Style" w:cs="Arial"/>
          <w:sz w:val="24"/>
          <w:szCs w:val="24"/>
        </w:rPr>
        <w:t xml:space="preserve">na </w:t>
      </w:r>
      <w:r w:rsidRPr="00B07E47" w:rsidR="00B07E47">
        <w:rPr>
          <w:rFonts w:ascii="Bookman Old Style" w:hAnsi="Bookman Old Style" w:cs="Arial"/>
          <w:sz w:val="24"/>
          <w:szCs w:val="24"/>
        </w:rPr>
        <w:t>Rua Conde D'Eu, Parque Florença.</w:t>
      </w:r>
    </w:p>
    <w:p w:rsidR="007B74EB" w:rsidRPr="00971B59" w:rsidP="00971B59" w14:paraId="68ECADAB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F37DB" w:rsidRPr="00971B59" w:rsidP="00971B59" w14:paraId="5940F121" w14:textId="0FD60B1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971B59">
        <w:rPr>
          <w:rFonts w:ascii="Bookman Old Style" w:hAnsi="Bookman Old Style" w:cs="Arial"/>
          <w:sz w:val="24"/>
          <w:szCs w:val="24"/>
        </w:rPr>
        <w:t>A indicação se faz necessária, para melhor organização e segurança do tr</w:t>
      </w:r>
      <w:r w:rsidRPr="00971B59" w:rsidR="007C2EB5">
        <w:rPr>
          <w:rFonts w:ascii="Bookman Old Style" w:hAnsi="Bookman Old Style" w:cs="Arial"/>
          <w:sz w:val="24"/>
          <w:szCs w:val="24"/>
        </w:rPr>
        <w:t>â</w:t>
      </w:r>
      <w:r w:rsidRPr="00971B59">
        <w:rPr>
          <w:rFonts w:ascii="Bookman Old Style" w:hAnsi="Bookman Old Style" w:cs="Arial"/>
          <w:sz w:val="24"/>
          <w:szCs w:val="24"/>
        </w:rPr>
        <w:t xml:space="preserve">nsito tanto aos moradores </w:t>
      </w:r>
      <w:r w:rsidRPr="00971B59" w:rsidR="00E637EF">
        <w:rPr>
          <w:rFonts w:ascii="Bookman Old Style" w:hAnsi="Bookman Old Style" w:cs="Arial"/>
          <w:sz w:val="24"/>
          <w:szCs w:val="24"/>
        </w:rPr>
        <w:t>quanto aos</w:t>
      </w:r>
      <w:r w:rsidRPr="00971B59">
        <w:rPr>
          <w:rFonts w:ascii="Bookman Old Style" w:hAnsi="Bookman Old Style" w:cs="Arial"/>
          <w:sz w:val="24"/>
          <w:szCs w:val="24"/>
        </w:rPr>
        <w:t xml:space="preserve"> transeuntes, pois a </w:t>
      </w:r>
      <w:r w:rsidRPr="00971B59" w:rsidR="00E637EF">
        <w:rPr>
          <w:rFonts w:ascii="Bookman Old Style" w:hAnsi="Bookman Old Style" w:cs="Arial"/>
          <w:sz w:val="24"/>
          <w:szCs w:val="24"/>
        </w:rPr>
        <w:t xml:space="preserve">falta de sinalização adequada </w:t>
      </w:r>
      <w:r w:rsidRPr="00971B59" w:rsidR="00F20B50">
        <w:rPr>
          <w:rFonts w:ascii="Bookman Old Style" w:hAnsi="Bookman Old Style" w:cs="Arial"/>
          <w:sz w:val="24"/>
          <w:szCs w:val="24"/>
        </w:rPr>
        <w:t>poderá ocasionar</w:t>
      </w:r>
      <w:r w:rsidRPr="00971B59" w:rsidR="00E637EF">
        <w:rPr>
          <w:rFonts w:ascii="Bookman Old Style" w:hAnsi="Bookman Old Style" w:cs="Arial"/>
          <w:sz w:val="24"/>
          <w:szCs w:val="24"/>
        </w:rPr>
        <w:t xml:space="preserve"> acidentes </w:t>
      </w:r>
      <w:r w:rsidRPr="00971B59" w:rsidR="001B41C7">
        <w:rPr>
          <w:rFonts w:ascii="Bookman Old Style" w:hAnsi="Bookman Old Style" w:cs="Arial"/>
          <w:sz w:val="24"/>
          <w:szCs w:val="24"/>
        </w:rPr>
        <w:t xml:space="preserve">nas </w:t>
      </w:r>
      <w:r w:rsidRPr="00971B59">
        <w:rPr>
          <w:rFonts w:ascii="Bookman Old Style" w:hAnsi="Bookman Old Style" w:cs="Arial"/>
          <w:sz w:val="24"/>
          <w:szCs w:val="24"/>
        </w:rPr>
        <w:t>via</w:t>
      </w:r>
      <w:r w:rsidRPr="00971B59" w:rsidR="00E637EF">
        <w:rPr>
          <w:rFonts w:ascii="Bookman Old Style" w:hAnsi="Bookman Old Style" w:cs="Arial"/>
          <w:sz w:val="24"/>
          <w:szCs w:val="24"/>
        </w:rPr>
        <w:t>s.</w:t>
      </w:r>
      <w:r w:rsidRPr="00971B59" w:rsidR="00E637EF">
        <w:rPr>
          <w:rFonts w:ascii="Bookman Old Style" w:hAnsi="Bookman Old Style" w:cs="Arial"/>
          <w:sz w:val="24"/>
          <w:szCs w:val="24"/>
          <w:lang w:val="pt"/>
        </w:rPr>
        <w:t xml:space="preserve"> </w:t>
      </w:r>
    </w:p>
    <w:p w:rsidR="00E637EF" w:rsidRPr="00971B59" w:rsidP="00971B59" w14:paraId="6987678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0A9A7D29" w14:textId="0C0E19D2">
      <w:pPr>
        <w:tabs>
          <w:tab w:val="left" w:pos="9072"/>
        </w:tabs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B07E47">
        <w:rPr>
          <w:rFonts w:ascii="Bookman Old Style" w:hAnsi="Bookman Old Style" w:cs="Arial"/>
          <w:sz w:val="24"/>
          <w:szCs w:val="24"/>
          <w:lang w:val="pt"/>
        </w:rPr>
        <w:t>28</w:t>
      </w:r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C7951">
        <w:rPr>
          <w:rFonts w:ascii="Bookman Old Style" w:hAnsi="Bookman Old Style" w:cs="Arial"/>
          <w:sz w:val="24"/>
          <w:szCs w:val="24"/>
          <w:lang w:val="pt"/>
        </w:rPr>
        <w:t>novembro</w:t>
      </w:r>
      <w:bookmarkStart w:id="0" w:name="_GoBack"/>
      <w:bookmarkEnd w:id="0"/>
      <w:r w:rsidRPr="00971B59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Pr="00971B59" w:rsidR="00ED0850">
        <w:rPr>
          <w:rFonts w:ascii="Bookman Old Style" w:hAnsi="Bookman Old Style" w:cs="Arial"/>
          <w:sz w:val="24"/>
          <w:szCs w:val="24"/>
          <w:lang w:val="pt"/>
        </w:rPr>
        <w:t>3</w:t>
      </w:r>
      <w:r w:rsidRPr="00971B5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31CF" w:rsidRPr="00971B59" w:rsidP="00971B59" w14:paraId="6DDA18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F37DB" w:rsidRPr="00971B59" w:rsidP="00971B59" w14:paraId="5F3186D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1078" r:id="rId5"/>
        </w:object>
      </w:r>
    </w:p>
    <w:p w:rsidR="003F37DB" w:rsidRPr="00971B59" w:rsidP="00971B59" w14:paraId="0A0F7ED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971B59">
        <w:rPr>
          <w:rFonts w:ascii="Bookman Old Style" w:hAnsi="Bookman Old Style" w:cs="Arial"/>
          <w:b/>
          <w:sz w:val="24"/>
          <w:szCs w:val="24"/>
        </w:rPr>
        <w:t>Sciascio</w:t>
      </w:r>
    </w:p>
    <w:p w:rsidR="003F37DB" w:rsidRPr="00971B59" w:rsidP="00971B59" w14:paraId="0F82AF1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F37DB" w:rsidRPr="00971B59" w:rsidP="00971B59" w14:paraId="2382DD4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71B59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FEBB9C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64EADC6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211734FD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C95D4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F3422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7DB"/>
    <w:rsid w:val="0005333D"/>
    <w:rsid w:val="0008023B"/>
    <w:rsid w:val="000D4FCE"/>
    <w:rsid w:val="001A51F4"/>
    <w:rsid w:val="001B41C7"/>
    <w:rsid w:val="001C7951"/>
    <w:rsid w:val="0025491F"/>
    <w:rsid w:val="00267696"/>
    <w:rsid w:val="00273AF3"/>
    <w:rsid w:val="002F5FC4"/>
    <w:rsid w:val="003355A4"/>
    <w:rsid w:val="003F37DB"/>
    <w:rsid w:val="00403DA4"/>
    <w:rsid w:val="004822D8"/>
    <w:rsid w:val="004931B7"/>
    <w:rsid w:val="004B1CD6"/>
    <w:rsid w:val="005D76B1"/>
    <w:rsid w:val="005E5B8E"/>
    <w:rsid w:val="005F31CF"/>
    <w:rsid w:val="00626437"/>
    <w:rsid w:val="006A0F82"/>
    <w:rsid w:val="006D1E9A"/>
    <w:rsid w:val="006E12D0"/>
    <w:rsid w:val="006F5FC4"/>
    <w:rsid w:val="00710928"/>
    <w:rsid w:val="007A5141"/>
    <w:rsid w:val="007B74EB"/>
    <w:rsid w:val="007C2EB5"/>
    <w:rsid w:val="007C61FD"/>
    <w:rsid w:val="00840376"/>
    <w:rsid w:val="00971B59"/>
    <w:rsid w:val="009A3864"/>
    <w:rsid w:val="009B0ED4"/>
    <w:rsid w:val="00B07E47"/>
    <w:rsid w:val="00C5024A"/>
    <w:rsid w:val="00C532FB"/>
    <w:rsid w:val="00CB20F7"/>
    <w:rsid w:val="00D025F0"/>
    <w:rsid w:val="00D1153F"/>
    <w:rsid w:val="00DB723E"/>
    <w:rsid w:val="00E637EF"/>
    <w:rsid w:val="00ED0850"/>
    <w:rsid w:val="00F20B5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3906445-C301-4FBA-9483-3B89BE765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37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24</cp:revision>
  <dcterms:created xsi:type="dcterms:W3CDTF">2021-06-01T12:53:00Z</dcterms:created>
  <dcterms:modified xsi:type="dcterms:W3CDTF">2023-11-28T13:05:00Z</dcterms:modified>
</cp:coreProperties>
</file>