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Manoel de Vasconcellos,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9530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5567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79280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78245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69486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76095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6901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