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Pedroni,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274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9500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31554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10623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58885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29537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8004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