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271/2023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R$ 1.500,000,00 (um milhão e quinhentos mil reais),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10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