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Júlia Vasconcelos Bufarah,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3233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070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8800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10566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8242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109691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35161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