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30367ABA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Pr="00FB62EF" w:rsidR="007710DC">
        <w:rPr>
          <w:rFonts w:ascii="Bookman Old Style" w:hAnsi="Bookman Old Style" w:cs="Arial"/>
        </w:rPr>
        <w:t>na</w:t>
      </w:r>
      <w:r w:rsidRPr="00FB62EF">
        <w:rPr>
          <w:rFonts w:ascii="Bookman Old Style" w:hAnsi="Bookman Old Style" w:cs="Arial"/>
        </w:rPr>
        <w:t xml:space="preserve"> </w:t>
      </w:r>
      <w:r w:rsidRPr="006204C3" w:rsidR="006204C3">
        <w:rPr>
          <w:rFonts w:ascii="Bookman Old Style" w:hAnsi="Bookman Old Style" w:cs="Arial"/>
        </w:rPr>
        <w:t>Rua das Laranjeiras, altura do nº 53, Jardim Basilicata.</w:t>
      </w:r>
      <w:bookmarkStart w:id="0" w:name="_GoBack"/>
      <w:bookmarkEnd w:id="0"/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RPr="00FB62EF" w:rsidP="00FB62EF" w14:paraId="266F16A0" w14:textId="048C83A3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3816C80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A146C7">
        <w:rPr>
          <w:rFonts w:ascii="Bookman Old Style" w:hAnsi="Bookman Old Style" w:cs="Arial"/>
          <w:lang w:val="pt"/>
        </w:rPr>
        <w:t>05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40991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0F5E9F"/>
    <w:rsid w:val="00112286"/>
    <w:rsid w:val="00197158"/>
    <w:rsid w:val="001D07A8"/>
    <w:rsid w:val="00202B28"/>
    <w:rsid w:val="002B4AE6"/>
    <w:rsid w:val="002D0C5F"/>
    <w:rsid w:val="00394662"/>
    <w:rsid w:val="00406454"/>
    <w:rsid w:val="00407BD9"/>
    <w:rsid w:val="00435333"/>
    <w:rsid w:val="004847D9"/>
    <w:rsid w:val="004B07B7"/>
    <w:rsid w:val="004F56D0"/>
    <w:rsid w:val="00503803"/>
    <w:rsid w:val="00517EE0"/>
    <w:rsid w:val="005A0C55"/>
    <w:rsid w:val="005A3325"/>
    <w:rsid w:val="005A432B"/>
    <w:rsid w:val="005B0734"/>
    <w:rsid w:val="005C7E9B"/>
    <w:rsid w:val="006204C3"/>
    <w:rsid w:val="006268DD"/>
    <w:rsid w:val="006A4CDB"/>
    <w:rsid w:val="006C537C"/>
    <w:rsid w:val="006D1E9A"/>
    <w:rsid w:val="00703C63"/>
    <w:rsid w:val="007101FE"/>
    <w:rsid w:val="007710DC"/>
    <w:rsid w:val="007C02CD"/>
    <w:rsid w:val="007C32C5"/>
    <w:rsid w:val="007C741F"/>
    <w:rsid w:val="007D4265"/>
    <w:rsid w:val="008343FB"/>
    <w:rsid w:val="008B0E4A"/>
    <w:rsid w:val="008B644A"/>
    <w:rsid w:val="008C2E40"/>
    <w:rsid w:val="00980813"/>
    <w:rsid w:val="00A146C7"/>
    <w:rsid w:val="00A40A27"/>
    <w:rsid w:val="00A46FA0"/>
    <w:rsid w:val="00AB23DD"/>
    <w:rsid w:val="00B20D55"/>
    <w:rsid w:val="00B57BAE"/>
    <w:rsid w:val="00BD7198"/>
    <w:rsid w:val="00C21164"/>
    <w:rsid w:val="00C21815"/>
    <w:rsid w:val="00C36AA3"/>
    <w:rsid w:val="00C67334"/>
    <w:rsid w:val="00D62B40"/>
    <w:rsid w:val="00DA303C"/>
    <w:rsid w:val="00DE7686"/>
    <w:rsid w:val="00E062D2"/>
    <w:rsid w:val="00ED3BA1"/>
    <w:rsid w:val="00ED78D7"/>
    <w:rsid w:val="00EE1FFB"/>
    <w:rsid w:val="00F33916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2023-09-05T12:05:00Z</dcterms:modified>
</cp:coreProperties>
</file>