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 Intermitente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12 , Número 28 Residencial Recanto das Arvores,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agosto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12777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40673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845316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93697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98663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1778395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565085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