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Hashimoto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Goodbo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m, à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Ótica Renove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2068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8" name="Image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608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94340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