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334B" w:rsidRPr="00CD0319" w:rsidP="00D74A9E" w14:paraId="7D12A92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0334B" w:rsidRPr="00CD0319" w:rsidP="00D74A9E" w14:paraId="4FF1156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0334B" w:rsidP="00D74A9E" w14:paraId="6ECE62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69C4" w:rsidRPr="007969C4" w:rsidP="007969C4" w14:paraId="133677E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7969C4">
        <w:rPr>
          <w:rFonts w:eastAsia="Calibri" w:cstheme="minorHAnsi"/>
          <w:b/>
          <w:bCs/>
          <w:sz w:val="24"/>
          <w:szCs w:val="24"/>
        </w:rPr>
        <w:t>Operação Tapa Buraco</w:t>
      </w:r>
      <w:r w:rsidRPr="007969C4">
        <w:rPr>
          <w:rFonts w:eastAsia="Calibri" w:cstheme="minorHAnsi"/>
          <w:sz w:val="24"/>
          <w:szCs w:val="24"/>
        </w:rPr>
        <w:t xml:space="preserve"> nas vias Rua Almirante Tamandaré, nas proximidades dos numerais 276, 306, 436 e 447, Rua Princesa Isabel, nas proximidades dos numerais 270 e 281, Avenida Ivo Trevisan, nas proximidades dos numerais 1118 e 1212, e Rua José Bonifácio, nas proximidades dos numerais 67 e 121, todas no bairro Jardim João Paulo II.</w:t>
      </w:r>
    </w:p>
    <w:p w:rsidR="007969C4" w:rsidP="007969C4" w14:paraId="296E45AC" w14:textId="33C9389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969C4">
        <w:rPr>
          <w:rFonts w:eastAsia="Calibri" w:cstheme="minorHAnsi"/>
          <w:sz w:val="24"/>
          <w:szCs w:val="24"/>
        </w:rPr>
        <w:t>O pedido se fundamenta nas reivindicações dos moradores do bairro, que procuraram este vereador solicitando providências do Poder Público em relação ao grande número de buracos nas vias, situação que prejudica o tráfego dos veículos, aumentando significativamente o risco de acidentes, além de causar danos aos automóveis que circulam pela localidade.</w:t>
      </w:r>
    </w:p>
    <w:p w:rsidR="0090334B" w:rsidP="00C709B1" w14:paraId="7B7F6F4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0334B" w:rsidP="00D74A9E" w14:paraId="62DD679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0334B" w:rsidRPr="00CD0319" w:rsidP="00D74A9E" w14:paraId="62DCC414" w14:textId="45E298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97FC9">
        <w:rPr>
          <w:rFonts w:eastAsia="Calibri" w:cstheme="minorHAnsi"/>
          <w:sz w:val="24"/>
          <w:szCs w:val="24"/>
        </w:rPr>
        <w:t xml:space="preserve">04 </w:t>
      </w:r>
      <w:r>
        <w:rPr>
          <w:rFonts w:eastAsia="Calibri" w:cstheme="minorHAnsi"/>
          <w:sz w:val="24"/>
          <w:szCs w:val="24"/>
        </w:rPr>
        <w:t xml:space="preserve">de </w:t>
      </w:r>
      <w:r w:rsidR="00397FC9">
        <w:rPr>
          <w:rFonts w:eastAsia="Calibri" w:cstheme="minorHAnsi"/>
          <w:sz w:val="24"/>
          <w:szCs w:val="24"/>
        </w:rPr>
        <w:t>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0334B" w:rsidP="00D74A9E" w14:paraId="4A5B2F7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334B" w:rsidP="00D74A9E" w14:paraId="2739FB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334B" w:rsidP="00D74A9E" w14:paraId="7663A1E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334B" w:rsidRPr="00CD0319" w:rsidP="00D74A9E" w14:paraId="674662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334B" w:rsidRPr="00CD0319" w:rsidP="00D74A9E" w14:paraId="123205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0334B" w:rsidP="00D74A9E" w14:paraId="23FDC0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0334B" w:rsidRPr="00CD0319" w:rsidP="00D74A9E" w14:paraId="58DF30A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0334B" w14:paraId="055AF188" w14:textId="77777777">
      <w:pPr>
        <w:sectPr w:rsidSect="0090334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0334B" w14:paraId="0CF0A6FB" w14:textId="77777777"/>
    <w:sectPr w:rsidSect="0090334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34B" w14:paraId="713B38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34B" w:rsidRPr="006D1E9A" w:rsidP="006D1E9A" w14:paraId="0510DC9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0334B" w:rsidRPr="006D1E9A" w:rsidP="006D1E9A" w14:paraId="72EA671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34B" w14:paraId="2012AFA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DF382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1EC4A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0E2A6B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53C1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34B" w:rsidRPr="006D1E9A" w:rsidP="006D1E9A" w14:paraId="1CF4B7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309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5458E4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066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84C19"/>
    <w:rsid w:val="002E1B21"/>
    <w:rsid w:val="002F64E2"/>
    <w:rsid w:val="00397FC9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0732E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969C4"/>
    <w:rsid w:val="007B64EB"/>
    <w:rsid w:val="007D1D81"/>
    <w:rsid w:val="007E4B1F"/>
    <w:rsid w:val="008764AB"/>
    <w:rsid w:val="00890E7C"/>
    <w:rsid w:val="008A66B4"/>
    <w:rsid w:val="008D4C4C"/>
    <w:rsid w:val="0090334B"/>
    <w:rsid w:val="00944C92"/>
    <w:rsid w:val="009A6532"/>
    <w:rsid w:val="009D123B"/>
    <w:rsid w:val="00A44B0B"/>
    <w:rsid w:val="00A83859"/>
    <w:rsid w:val="00AE35FC"/>
    <w:rsid w:val="00B04FD9"/>
    <w:rsid w:val="00B24944"/>
    <w:rsid w:val="00B33F12"/>
    <w:rsid w:val="00B60C0B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2023-04-03T19:08:00Z</dcterms:created>
  <dcterms:modified xsi:type="dcterms:W3CDTF">2023-04-03T19:09:00Z</dcterms:modified>
</cp:coreProperties>
</file>