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154602" w14:paraId="5EC43593" w14:textId="2765BF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B001AF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>n</w:t>
      </w:r>
      <w:r w:rsidR="00F74C1A">
        <w:rPr>
          <w:rFonts w:ascii="Bookman Old Style" w:hAnsi="Bookman Old Style" w:cs="Arial"/>
          <w:sz w:val="24"/>
          <w:szCs w:val="24"/>
          <w:lang w:val="pt"/>
        </w:rPr>
        <w:t>o</w:t>
      </w:r>
      <w:r w:rsidR="006C497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F74C1A" w:rsidR="00F74C1A">
        <w:rPr>
          <w:rFonts w:ascii="Bookman Old Style" w:hAnsi="Bookman Old Style" w:cs="Arial"/>
          <w:sz w:val="24"/>
          <w:szCs w:val="24"/>
          <w:lang w:val="pt"/>
        </w:rPr>
        <w:t xml:space="preserve">entrono do Campo localizado </w:t>
      </w:r>
      <w:r w:rsidR="00B001AF">
        <w:rPr>
          <w:rFonts w:ascii="Bookman Old Style" w:hAnsi="Bookman Old Style" w:cs="Arial"/>
          <w:sz w:val="24"/>
          <w:szCs w:val="24"/>
          <w:lang w:val="pt"/>
        </w:rPr>
        <w:t xml:space="preserve">entre a </w:t>
      </w:r>
      <w:r w:rsidRPr="00B001AF" w:rsidR="00B001AF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B001AF" w:rsidR="00B001AF">
        <w:rPr>
          <w:rFonts w:ascii="Bookman Old Style" w:hAnsi="Bookman Old Style" w:cs="Arial"/>
          <w:sz w:val="24"/>
          <w:szCs w:val="24"/>
          <w:lang w:val="pt"/>
        </w:rPr>
        <w:t>Sírius</w:t>
      </w:r>
      <w:r w:rsidRPr="00B001AF" w:rsidR="00B001AF">
        <w:rPr>
          <w:rFonts w:ascii="Bookman Old Style" w:hAnsi="Bookman Old Style" w:cs="Arial"/>
          <w:sz w:val="24"/>
          <w:szCs w:val="24"/>
          <w:lang w:val="pt"/>
        </w:rPr>
        <w:t xml:space="preserve"> e Rua </w:t>
      </w:r>
      <w:r w:rsidRPr="00B001AF" w:rsidR="00B001AF">
        <w:rPr>
          <w:rFonts w:ascii="Bookman Old Style" w:hAnsi="Bookman Old Style" w:cs="Arial"/>
          <w:sz w:val="24"/>
          <w:szCs w:val="24"/>
          <w:lang w:val="pt"/>
        </w:rPr>
        <w:t>Aldebaran</w:t>
      </w:r>
      <w:r w:rsidRPr="00B001AF" w:rsidR="00B001AF">
        <w:rPr>
          <w:rFonts w:ascii="Bookman Old Style" w:hAnsi="Bookman Old Style" w:cs="Arial"/>
          <w:sz w:val="24"/>
          <w:szCs w:val="24"/>
          <w:lang w:val="pt"/>
        </w:rPr>
        <w:t>, Chácara Cruzeiro do Sul.</w:t>
      </w:r>
    </w:p>
    <w:p w:rsidR="00F74C1A" w:rsidP="00154602" w14:paraId="032434B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0774" w:rsidP="00154602" w14:paraId="3035F7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pedido se faz necessário devido à falta de iluminação na referida área, o que tem gerado insegurança aos moradores locais no período noturno. </w:t>
      </w:r>
    </w:p>
    <w:p w:rsidR="00B60774" w:rsidP="00154602" w14:paraId="21754DD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P="00154602" w14:paraId="538C9826" w14:textId="72C0769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bookmarkStart w:id="0" w:name="_GoBack"/>
      <w:bookmarkEnd w:id="0"/>
      <w:r w:rsidR="00B60774">
        <w:rPr>
          <w:rFonts w:ascii="Bookman Old Style" w:hAnsi="Bookman Old Style" w:cs="Arial"/>
          <w:sz w:val="24"/>
          <w:szCs w:val="24"/>
        </w:rPr>
        <w:t>A implantação da iluminação pública é necessária, visto que além de contribuir no bem-estar do cidadão é necessária à condição de vida, pois proporciona mais segurança aos moradores locais e transeuntes.</w:t>
      </w:r>
    </w:p>
    <w:p w:rsidR="00B60774" w:rsidRPr="008C3C0D" w:rsidP="00B60774" w14:paraId="623E8EE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B48889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60774">
        <w:rPr>
          <w:rFonts w:ascii="Bookman Old Style" w:hAnsi="Bookman Old Style" w:cs="Arial"/>
          <w:sz w:val="24"/>
          <w:szCs w:val="24"/>
          <w:lang w:val="pt"/>
        </w:rPr>
        <w:t>29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077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74C1A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P="008C3C0D" w14:paraId="3A86DF9B" w14:textId="08ADCAD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59286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4CF4"/>
    <w:rsid w:val="000A113D"/>
    <w:rsid w:val="000D62FA"/>
    <w:rsid w:val="00110FFA"/>
    <w:rsid w:val="001324CE"/>
    <w:rsid w:val="00154602"/>
    <w:rsid w:val="001677B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94B4A"/>
    <w:rsid w:val="005D6C77"/>
    <w:rsid w:val="005E0FF7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D20C6"/>
    <w:rsid w:val="007E64E7"/>
    <w:rsid w:val="00856B17"/>
    <w:rsid w:val="0089442B"/>
    <w:rsid w:val="008C3C0D"/>
    <w:rsid w:val="008C52C9"/>
    <w:rsid w:val="008F6BB4"/>
    <w:rsid w:val="009626B0"/>
    <w:rsid w:val="009B5367"/>
    <w:rsid w:val="00A42BF1"/>
    <w:rsid w:val="00AA3C94"/>
    <w:rsid w:val="00AC395B"/>
    <w:rsid w:val="00AD45AF"/>
    <w:rsid w:val="00AE6EB0"/>
    <w:rsid w:val="00B001AF"/>
    <w:rsid w:val="00B60774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74C1A"/>
    <w:rsid w:val="00F80FC5"/>
    <w:rsid w:val="00F95AB3"/>
    <w:rsid w:val="00FE03C1"/>
    <w:rsid w:val="00FE28A3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2023-03-29T14:01:00Z</dcterms:modified>
</cp:coreProperties>
</file>