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6203" w:rsidRPr="00CD0319" w:rsidP="00D74A9E" w14:paraId="4300AD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46203" w:rsidRPr="00CD0319" w:rsidP="00D74A9E" w14:paraId="0C07B0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46203" w:rsidP="00D74A9E" w14:paraId="1DF92E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6203" w:rsidP="00D74A9E" w14:paraId="7B7F66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126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F46203" w:rsidP="00D74A9E" w14:paraId="619C7D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6203" w:rsidP="00D74A9E" w14:paraId="4B750A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46203" w:rsidP="00D74A9E" w14:paraId="641EAB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6203" w:rsidP="00D74A9E" w14:paraId="079CAF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46203" w:rsidP="00D74A9E" w14:paraId="21021D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6203" w:rsidP="00D74A9E" w14:paraId="694490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203" w:rsidP="00D74A9E" w14:paraId="065DF8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6203" w:rsidRPr="00CD0319" w:rsidP="00D74A9E" w14:paraId="5E1EDA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46203" w:rsidP="00D74A9E" w14:paraId="60B97D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6203" w:rsidP="00D74A9E" w14:paraId="47048B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6203" w:rsidRPr="00CD0319" w:rsidP="00D74A9E" w14:paraId="145772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6203" w:rsidRPr="00CD0319" w:rsidP="00D74A9E" w14:paraId="79C302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6203" w:rsidP="00D74A9E" w14:paraId="493F36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6203" w:rsidRPr="00CD0319" w:rsidP="00D74A9E" w14:paraId="191F8D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46203" w14:paraId="6A91324A" w14:textId="77777777">
      <w:pPr>
        <w:sectPr w:rsidSect="00F4620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46203" w14:paraId="5F434222" w14:textId="77777777"/>
    <w:sectPr w:rsidSect="00F4620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203" w14:paraId="27606F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203" w:rsidRPr="006D1E9A" w:rsidP="006D1E9A" w14:paraId="5B6E675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46203" w:rsidRPr="006D1E9A" w:rsidP="006D1E9A" w14:paraId="357F15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203" w14:paraId="7A9D49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4DBB5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D4236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383EC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943E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203" w:rsidRPr="006D1E9A" w:rsidP="006D1E9A" w14:paraId="19115B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1004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1079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635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37C3B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46203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2023-03-03T18:47:00Z</dcterms:modified>
</cp:coreProperties>
</file>