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Retirada de Entulhos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dos Bálsamos s/n Residencial Recanto das Árvores (campo do Raspadao).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8149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0423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63727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74125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58980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2848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4219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